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6D" w:rsidRDefault="00E41F6D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6D" w:rsidRDefault="00E41F6D" w:rsidP="00E41F6D">
      <w:pPr>
        <w:tabs>
          <w:tab w:val="left" w:pos="154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 A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Dell’I. I. S. S. “E: Mattei”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Maglie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0F9" w:rsidRDefault="00E150F9" w:rsidP="00E150F9">
      <w:pPr>
        <w:tabs>
          <w:tab w:val="left" w:pos="15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0F9" w:rsidRDefault="00D443E5" w:rsidP="00E150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</w:t>
      </w:r>
      <w:proofErr w:type="spellStart"/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PARTECIPAZIONE</w:t>
      </w:r>
    </w:p>
    <w:p w:rsidR="00D443E5" w:rsidRPr="00E150F9" w:rsidRDefault="00D443E5" w:rsidP="00E150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ALLA </w:t>
      </w:r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PROCEDURA </w:t>
      </w:r>
      <w:proofErr w:type="spellStart"/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SELEZIONE ESPERTI</w:t>
      </w:r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cr/>
      </w: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PERCORSI </w:t>
      </w:r>
      <w:proofErr w:type="spellStart"/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>A.S.L.</w:t>
      </w:r>
      <w:proofErr w:type="spellEnd"/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A. S. 201</w:t>
      </w:r>
      <w:r w:rsidR="00BE18C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BE18C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5D3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5D32">
        <w:rPr>
          <w:rFonts w:ascii="Times New Roman" w:hAnsi="Times New Roman" w:cs="Times New Roman"/>
          <w:b/>
          <w:color w:val="000000"/>
          <w:sz w:val="24"/>
          <w:szCs w:val="24"/>
        </w:rPr>
        <w:t>Legge 107/2015</w:t>
      </w: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50F9" w:rsidRDefault="00E150F9" w:rsidP="00E150F9">
      <w:pPr>
        <w:tabs>
          <w:tab w:val="left" w:pos="4858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0F9" w:rsidRDefault="00E150F9" w:rsidP="00E150F9">
      <w:pPr>
        <w:tabs>
          <w:tab w:val="left" w:pos="4858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0F9" w:rsidRDefault="00D443E5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Il/La</w:t>
      </w:r>
      <w:r w:rsidR="00E150F9">
        <w:rPr>
          <w:rFonts w:ascii="Times New Roman" w:hAnsi="Times New Roman" w:cs="Times New Roman"/>
          <w:color w:val="000000"/>
          <w:sz w:val="24"/>
          <w:szCs w:val="24"/>
        </w:rPr>
        <w:t xml:space="preserve">  s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ottoscritto/a</w:t>
      </w:r>
      <w:r w:rsidR="00E150F9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 nato/a il ______________________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a </w:t>
      </w:r>
      <w:r w:rsidR="00E150F9">
        <w:rPr>
          <w:rFonts w:ascii="Times New Roman" w:hAnsi="Times New Roman" w:cs="Times New Roman"/>
          <w:color w:val="000000"/>
          <w:sz w:val="24"/>
          <w:szCs w:val="24"/>
        </w:rPr>
        <w:t>____________________________ Prov. ______ C. F. __________________________________</w:t>
      </w:r>
    </w:p>
    <w:p w:rsidR="000E0EDE" w:rsidRDefault="000E0EDE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esidente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Via/Piazza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EDE" w:rsidRDefault="000E0EDE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indirizzo e-mail ____________________________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EDE" w:rsidRDefault="00D443E5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50F9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D443E5" w:rsidRPr="00E150F9" w:rsidRDefault="00D443E5" w:rsidP="000E0EDE">
      <w:pPr>
        <w:tabs>
          <w:tab w:val="left" w:pos="8789"/>
        </w:tabs>
        <w:spacing w:before="152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>CHIED</w:t>
      </w:r>
      <w:r w:rsidR="000E0EDE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443E5" w:rsidRPr="00E150F9" w:rsidRDefault="00D443E5" w:rsidP="00E150F9">
      <w:pPr>
        <w:spacing w:before="29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alla S.V. di essere ammesso/a alla procedura di selezione per l'individuazione di:</w:t>
      </w:r>
    </w:p>
    <w:p w:rsidR="00D443E5" w:rsidRPr="00E150F9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Esperto di sicurezza aziendale e formazione L. 81/2008</w:t>
      </w:r>
    </w:p>
    <w:p w:rsidR="00D443E5" w:rsidRPr="00E150F9" w:rsidRDefault="00D443E5" w:rsidP="00E150F9">
      <w:pPr>
        <w:tabs>
          <w:tab w:val="left" w:pos="1632"/>
        </w:tabs>
        <w:spacing w:before="138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 tal fine,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consapevole delle sanzioni penali  nel caso di dichiarazioni mendaci, richiamate  dall’art.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76 del D.P.R. n. 445/2000</w:t>
      </w:r>
    </w:p>
    <w:p w:rsidR="00D443E5" w:rsidRPr="00E150F9" w:rsidRDefault="00D443E5" w:rsidP="000E0EDE">
      <w:pPr>
        <w:spacing w:before="72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D443E5" w:rsidRPr="00E150F9" w:rsidRDefault="00D443E5" w:rsidP="000E0EDE">
      <w:pPr>
        <w:tabs>
          <w:tab w:val="left" w:pos="2050"/>
          <w:tab w:val="left" w:pos="4676"/>
          <w:tab w:val="left" w:pos="7606"/>
          <w:tab w:val="left" w:pos="9418"/>
        </w:tabs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 non aver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riportato  condanne penali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e  di non avere procedimenti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penali  pendenti a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proprio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carico o meglio di non averne conoscenza;</w:t>
      </w:r>
    </w:p>
    <w:p w:rsidR="00D443E5" w:rsidRPr="00E150F9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non essere stato destituito da pubblici impieghi;</w:t>
      </w:r>
    </w:p>
    <w:p w:rsidR="00D443E5" w:rsidRPr="00E150F9" w:rsidRDefault="00D443E5" w:rsidP="00E150F9">
      <w:pPr>
        <w:spacing w:before="7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non avere in corso procedimenti di natura fiscale;</w:t>
      </w:r>
    </w:p>
    <w:p w:rsidR="00D443E5" w:rsidRPr="00E150F9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essere/non essere dipendente della Pubblica Amministrazione;</w:t>
      </w:r>
    </w:p>
    <w:p w:rsidR="00D443E5" w:rsidRPr="00E150F9" w:rsidRDefault="00D443E5" w:rsidP="00E150F9">
      <w:pPr>
        <w:tabs>
          <w:tab w:val="left" w:pos="2987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svolgere l’incarico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senza riserva e secondo  il calendario predisposto dalla scuola  assicurando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altresì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la  propria  presenza negli  incontri  propedeutici  all’inizio  dell’attività  e nelle  eventuali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attività finali e/o manifestazioni conclusive del progetto;</w:t>
      </w:r>
    </w:p>
    <w:p w:rsidR="000E0EDE" w:rsidRDefault="00D443E5" w:rsidP="000E0EDE">
      <w:pPr>
        <w:tabs>
          <w:tab w:val="left" w:pos="4644"/>
        </w:tabs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 impegnarsi a  provvedere in proprio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alle coperture  assicurative per  infortuni e  responsabilità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civile, qualora la copertura assicurativa non sia altrimenti operante;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possedere il  seguente titolo di studio: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EDE" w:rsidRDefault="000E0EDE" w:rsidP="000E0EDE">
      <w:pPr>
        <w:tabs>
          <w:tab w:val="left" w:pos="4644"/>
        </w:tabs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conseguito  il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resso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3E5" w:rsidRPr="00E150F9" w:rsidRDefault="000E0EDE" w:rsidP="000E0EDE">
      <w:pPr>
        <w:tabs>
          <w:tab w:val="left" w:pos="4644"/>
        </w:tabs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col punteggio di ______ su ______</w:t>
      </w:r>
    </w:p>
    <w:p w:rsidR="000E0EDE" w:rsidRDefault="00D443E5" w:rsidP="000E0ED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essere iscritto all'albo professionale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________________________________ con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decorrenza 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3E5" w:rsidRPr="00E150F9" w:rsidRDefault="000E0EDE" w:rsidP="000E0ED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dell'iscrizione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 e sede dell'Albo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 di aver preso visione ed accettare </w:t>
      </w:r>
      <w:r w:rsidR="00D443E5" w:rsidRPr="00E150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toto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 criteri di selezione;</w:t>
      </w:r>
    </w:p>
    <w:p w:rsidR="00EE4482" w:rsidRDefault="00D443E5" w:rsidP="00E150F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essere in possesso di certificata competenza e/o esperienza  prof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>essionale maturata nel settore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richiesto e/o requisiti coerenti con il profilo prescelto, come indicate nel curriculum vitae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443E5" w:rsidRPr="00E150F9" w:rsidRDefault="00EE4482" w:rsidP="00E150F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llegato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4482" w:rsidRDefault="00EE4482" w:rsidP="00E150F9">
      <w:pPr>
        <w:tabs>
          <w:tab w:val="left" w:pos="2405"/>
          <w:tab w:val="left" w:pos="3575"/>
          <w:tab w:val="left" w:pos="4932"/>
          <w:tab w:val="left" w:pos="5637"/>
          <w:tab w:val="left" w:pos="6682"/>
          <w:tab w:val="left" w:pos="7478"/>
          <w:tab w:val="left" w:pos="8491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E5" w:rsidRPr="00E150F9" w:rsidRDefault="00D443E5" w:rsidP="00E150F9">
      <w:pPr>
        <w:tabs>
          <w:tab w:val="left" w:pos="2405"/>
          <w:tab w:val="left" w:pos="3575"/>
          <w:tab w:val="left" w:pos="4932"/>
          <w:tab w:val="left" w:pos="5637"/>
          <w:tab w:val="left" w:pos="6682"/>
          <w:tab w:val="left" w:pos="7478"/>
          <w:tab w:val="left" w:pos="8491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si impegna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a concordare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con la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scuola, in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caso di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nomina e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ab/>
        <w:t>prima dell’inizio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>della  prestazione,  la  programmazione  delle  attività  ed  a  consegnare  al  termine  una  relazione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>sull'attività svolta.</w:t>
      </w:r>
    </w:p>
    <w:p w:rsidR="001F3914" w:rsidRDefault="001F3914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14" w:rsidRDefault="001F3914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E5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Allega:</w:t>
      </w:r>
    </w:p>
    <w:p w:rsidR="00EE4482" w:rsidRPr="00EE4482" w:rsidRDefault="00EE4482" w:rsidP="00EE4482">
      <w:pPr>
        <w:pStyle w:val="Paragrafoelenco"/>
        <w:numPr>
          <w:ilvl w:val="0"/>
          <w:numId w:val="1"/>
        </w:num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82">
        <w:rPr>
          <w:rFonts w:ascii="Times New Roman" w:hAnsi="Times New Roman" w:cs="Times New Roman"/>
          <w:color w:val="000000"/>
          <w:sz w:val="24"/>
          <w:szCs w:val="24"/>
        </w:rPr>
        <w:t>Dichiarazione dei titoli valutabili</w:t>
      </w:r>
      <w:r w:rsidR="002B0188">
        <w:rPr>
          <w:rFonts w:ascii="Times New Roman" w:hAnsi="Times New Roman" w:cs="Times New Roman"/>
          <w:color w:val="000000"/>
          <w:sz w:val="24"/>
          <w:szCs w:val="24"/>
        </w:rPr>
        <w:t xml:space="preserve"> (Allegato 1)</w:t>
      </w:r>
    </w:p>
    <w:p w:rsidR="00D443E5" w:rsidRPr="00EE4482" w:rsidRDefault="00D443E5" w:rsidP="00EE4482">
      <w:pPr>
        <w:pStyle w:val="Paragrafoelenco"/>
        <w:numPr>
          <w:ilvl w:val="0"/>
          <w:numId w:val="1"/>
        </w:num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82">
        <w:rPr>
          <w:rFonts w:ascii="Times New Roman" w:hAnsi="Times New Roman" w:cs="Times New Roman"/>
          <w:color w:val="000000"/>
          <w:sz w:val="24"/>
          <w:szCs w:val="24"/>
        </w:rPr>
        <w:t>Curriculum vitae in formato europeo;</w:t>
      </w:r>
    </w:p>
    <w:p w:rsidR="00EE4482" w:rsidRPr="00EE4482" w:rsidRDefault="00D443E5" w:rsidP="00EE4482">
      <w:pPr>
        <w:pStyle w:val="Paragrafoelenco"/>
        <w:numPr>
          <w:ilvl w:val="0"/>
          <w:numId w:val="1"/>
        </w:numPr>
        <w:tabs>
          <w:tab w:val="left" w:pos="740"/>
        </w:tabs>
        <w:spacing w:before="38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82">
        <w:rPr>
          <w:rFonts w:ascii="Times New Roman" w:hAnsi="Times New Roman" w:cs="Times New Roman"/>
          <w:color w:val="000000"/>
          <w:sz w:val="24"/>
          <w:szCs w:val="24"/>
        </w:rPr>
        <w:t>Fotocopia di un documento di identità in corso di validità.</w:t>
      </w:r>
    </w:p>
    <w:p w:rsidR="00D443E5" w:rsidRPr="00E150F9" w:rsidRDefault="00D443E5" w:rsidP="00E150F9">
      <w:pPr>
        <w:tabs>
          <w:tab w:val="left" w:pos="740"/>
        </w:tabs>
        <w:spacing w:before="38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>Il  sottoscritto dichiara,  inoltre,  di aver  preso  visione e  di  accettare integralmente  le  disposizioni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previste dal bando di selezione.</w:t>
      </w:r>
    </w:p>
    <w:p w:rsidR="00D443E5" w:rsidRPr="00E150F9" w:rsidRDefault="00EE4482" w:rsidP="00E150F9">
      <w:pPr>
        <w:tabs>
          <w:tab w:val="left" w:pos="1967"/>
          <w:tab w:val="left" w:pos="2801"/>
          <w:tab w:val="left" w:pos="3968"/>
          <w:tab w:val="left" w:pos="5755"/>
          <w:tab w:val="left" w:pos="7488"/>
          <w:tab w:val="left" w:pos="8459"/>
          <w:tab w:val="left" w:pos="9959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ai sensi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della legge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196/03, autorizza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I.I.S.S.</w:t>
      </w:r>
      <w:proofErr w:type="spellEnd"/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E. Mattei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"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Maglie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(LE)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cr/>
        <w:t>trattamento dei dati contenuti nella presente  autocertificazione esclusivamente nell’ambito e per fini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istituzionali della Pubblica Amministrazione.</w:t>
      </w:r>
    </w:p>
    <w:p w:rsidR="00D443E5" w:rsidRDefault="00EE4482" w:rsidP="00E150F9">
      <w:pPr>
        <w:spacing w:before="29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uogo e data</w:t>
      </w:r>
    </w:p>
    <w:p w:rsidR="00EE4482" w:rsidRDefault="00EE4482" w:rsidP="00E150F9">
      <w:pPr>
        <w:spacing w:before="29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557" w:rsidRDefault="00EE4482" w:rsidP="00EE4482">
      <w:pPr>
        <w:spacing w:before="458"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sectPr w:rsidR="00A76557" w:rsidSect="00E150F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FDA"/>
    <w:multiLevelType w:val="hybridMultilevel"/>
    <w:tmpl w:val="283E1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43E5"/>
    <w:rsid w:val="00017CBF"/>
    <w:rsid w:val="000E0EDE"/>
    <w:rsid w:val="001F3914"/>
    <w:rsid w:val="00241C1D"/>
    <w:rsid w:val="002B0188"/>
    <w:rsid w:val="002D27B5"/>
    <w:rsid w:val="004614EB"/>
    <w:rsid w:val="00557BA1"/>
    <w:rsid w:val="00665403"/>
    <w:rsid w:val="006F7BB4"/>
    <w:rsid w:val="00906DAB"/>
    <w:rsid w:val="00A76557"/>
    <w:rsid w:val="00B25D32"/>
    <w:rsid w:val="00BD4D43"/>
    <w:rsid w:val="00BE18C5"/>
    <w:rsid w:val="00CA7500"/>
    <w:rsid w:val="00CB7D01"/>
    <w:rsid w:val="00D443E5"/>
    <w:rsid w:val="00E150F9"/>
    <w:rsid w:val="00E41F6D"/>
    <w:rsid w:val="00E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3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semiHidden/>
    <w:rsid w:val="00D443E5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E4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acirchetta</cp:lastModifiedBy>
  <cp:revision>5</cp:revision>
  <cp:lastPrinted>2017-09-26T12:57:00Z</cp:lastPrinted>
  <dcterms:created xsi:type="dcterms:W3CDTF">2017-09-26T12:32:00Z</dcterms:created>
  <dcterms:modified xsi:type="dcterms:W3CDTF">2019-09-19T08:41:00Z</dcterms:modified>
</cp:coreProperties>
</file>